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95F8511" w14:paraId="5D545383" wp14:textId="0EAD63BD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  <w:r w:rsidRPr="4CFFAD15" w:rsidR="4CFFAD15">
        <w:rPr>
          <w:rFonts w:ascii="Microsoft JhengHei" w:hAnsi="Microsoft JhengHei" w:eastAsia="Microsoft JhengHei" w:cs="Microsoft JhengHei"/>
          <w:sz w:val="40"/>
          <w:szCs w:val="40"/>
        </w:rPr>
        <w:t>機器視覺 HW4 資工三 109590041 范遠皓</w:t>
      </w:r>
    </w:p>
    <w:p xmlns:wp14="http://schemas.microsoft.com/office/word/2010/wordml" w:rsidP="295F8511" w14:paraId="6E59EF47" wp14:textId="31750918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</w:p>
    <w:p xmlns:wp14="http://schemas.microsoft.com/office/word/2010/wordml" w:rsidP="295F8511" w14:paraId="481BEC03" wp14:textId="3D96FE96">
      <w:pPr>
        <w:pStyle w:val="Normal"/>
        <w:ind w:left="0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</w:p>
    <w:p xmlns:wp14="http://schemas.microsoft.com/office/word/2010/wordml" w:rsidP="295F8511" w14:paraId="52929426" wp14:textId="204FB9D8">
      <w:pPr>
        <w:pStyle w:val="Normal"/>
        <w:ind w:left="0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  <w:r w:rsidRPr="295F8511" w:rsidR="295F8511">
        <w:rPr>
          <w:rFonts w:ascii="Microsoft JhengHei" w:hAnsi="Microsoft JhengHei" w:eastAsia="Microsoft JhengHei" w:cs="Microsoft JhengHei"/>
          <w:sz w:val="40"/>
          <w:szCs w:val="40"/>
        </w:rPr>
        <w:t>環境</w:t>
      </w:r>
    </w:p>
    <w:p xmlns:wp14="http://schemas.microsoft.com/office/word/2010/wordml" w:rsidP="295F8511" w14:paraId="647CC19A" wp14:textId="1AA7FC1C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Visual Studio 2019、</w:t>
      </w: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C++ 、</w:t>
      </w: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openCV2.4.13.6</w:t>
      </w:r>
    </w:p>
    <w:p w:rsidR="4CFFAD15" w:rsidRDefault="4CFFAD15" w14:paraId="108EC6AF" w14:textId="3D49304C">
      <w:r>
        <w:br w:type="page"/>
      </w:r>
    </w:p>
    <w:p w:rsidR="4CFFAD15" w:rsidP="4CFFAD15" w:rsidRDefault="4CFFAD15" w14:paraId="02C4A2BA" w14:textId="46D80FD4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  <w:r w:rsidRPr="4CFFAD15" w:rsidR="4CFFAD15">
        <w:rPr>
          <w:rFonts w:ascii="Microsoft JhengHei" w:hAnsi="Microsoft JhengHei" w:eastAsia="Microsoft JhengHei" w:cs="Microsoft JhengHei"/>
          <w:sz w:val="40"/>
          <w:szCs w:val="40"/>
        </w:rPr>
        <w:t>image Padding</w:t>
      </w:r>
    </w:p>
    <w:p w:rsidR="4CFFAD15" w:rsidP="4CFFAD15" w:rsidRDefault="4CFFAD15" w14:paraId="23922F2E" w14:textId="5A198789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</w:p>
    <w:p w:rsidR="4CFFAD15" w:rsidP="4CFFAD15" w:rsidRDefault="4CFFAD15" w14:paraId="73CBC2A5" w14:textId="521BF940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 xml:space="preserve">在 Filter </w:t>
      </w: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之前先根據</w:t>
      </w: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 xml:space="preserve"> mask </w:t>
      </w: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大小填充圖片使</w:t>
      </w: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 xml:space="preserve"> Filter </w:t>
      </w: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後圖片保持原本大小。使用的填充方式為複製邊界像素，將填充的像素設成離原圖片最接近的像素點。三種</w:t>
      </w: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 xml:space="preserve"> Filter </w:t>
      </w: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都使用同一種</w:t>
      </w: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 xml:space="preserve"> Padding。</w:t>
      </w:r>
    </w:p>
    <w:p w:rsidR="4CFFAD15" w:rsidP="4CFFAD15" w:rsidRDefault="4CFFAD15" w14:paraId="1F7DCD82" w14:textId="7F4BB4C4">
      <w:pPr>
        <w:pStyle w:val="Normal"/>
        <w:jc w:val="center"/>
      </w:pPr>
      <w:r>
        <w:drawing>
          <wp:inline wp14:editId="07A5002A" wp14:anchorId="589F6367">
            <wp:extent cx="5372100" cy="3435906"/>
            <wp:effectExtent l="0" t="0" r="0" b="0"/>
            <wp:docPr id="1090094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0f2aeeba0f46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43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P="4CFFAD15" w:rsidRDefault="4CFFAD15" w14:paraId="38CA02A6" w14:textId="321D42B1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</w:p>
    <w:p xmlns:wp14="http://schemas.microsoft.com/office/word/2010/wordml" w14:paraId="72709503" wp14:textId="24961DC7">
      <w:r>
        <w:br w:type="page"/>
      </w:r>
    </w:p>
    <w:p w:rsidR="4CFFAD15" w:rsidP="4CFFAD15" w:rsidRDefault="4CFFAD15" w14:paraId="546A536C" w14:textId="0F087D1D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  <w:r w:rsidRPr="4CFFAD15" w:rsidR="4CFFAD15">
        <w:rPr>
          <w:rFonts w:ascii="Microsoft JhengHei" w:hAnsi="Microsoft JhengHei" w:eastAsia="Microsoft JhengHei" w:cs="Microsoft JhengHei"/>
          <w:sz w:val="40"/>
          <w:szCs w:val="40"/>
        </w:rPr>
        <w:t>Mean Filter</w:t>
      </w:r>
    </w:p>
    <w:p w:rsidR="295F8511" w:rsidP="4CFFAD15" w:rsidRDefault="295F8511" w14:paraId="7FCF0FD4" w14:textId="771F5D95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</w:p>
    <w:p w:rsidR="4CFFAD15" w:rsidP="4CFFAD15" w:rsidRDefault="4CFFAD15" w14:paraId="5382EA1E" w14:textId="6D9F06DD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將 mask 內所有像素加起來後再根據 mask 大小進行平均。</w:t>
      </w:r>
    </w:p>
    <w:p w:rsidR="4CFFAD15" w:rsidP="4CFFAD15" w:rsidRDefault="4CFFAD15" w14:paraId="077A4628" w14:textId="7C38E2C4">
      <w:pPr>
        <w:pStyle w:val="Normal"/>
        <w:jc w:val="center"/>
      </w:pPr>
      <w:r>
        <w:drawing>
          <wp:inline wp14:editId="51480165" wp14:anchorId="5FD84EF8">
            <wp:extent cx="5010150" cy="4206438"/>
            <wp:effectExtent l="0" t="0" r="0" b="0"/>
            <wp:docPr id="5181081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679b8e60804c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20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RDefault="4CFFAD15" w14:paraId="598DF379" w14:textId="117311A7">
      <w:r>
        <w:br w:type="page"/>
      </w:r>
    </w:p>
    <w:p w:rsidR="4CFFAD15" w:rsidP="4CFFAD15" w:rsidRDefault="4CFFAD15" w14:paraId="5C58DBE5" w14:textId="2883B374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  <w:r w:rsidRPr="4CFFAD15" w:rsidR="4CFFAD15">
        <w:rPr>
          <w:rFonts w:ascii="Microsoft JhengHei" w:hAnsi="Microsoft JhengHei" w:eastAsia="Microsoft JhengHei" w:cs="Microsoft JhengHei"/>
          <w:sz w:val="40"/>
          <w:szCs w:val="40"/>
        </w:rPr>
        <w:t>Median Filter</w:t>
      </w:r>
    </w:p>
    <w:p w:rsidR="4CFFAD15" w:rsidP="4CFFAD15" w:rsidRDefault="4CFFAD15" w14:paraId="503AF877" w14:textId="65DD1027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</w:p>
    <w:p w:rsidR="4CFFAD15" w:rsidP="4CFFAD15" w:rsidRDefault="4CFFAD15" w14:paraId="1A7C07CD" w14:textId="01F1CE85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排列 mask 內所有像素選中間值當作結果。</w:t>
      </w:r>
    </w:p>
    <w:p w:rsidR="4CFFAD15" w:rsidP="4CFFAD15" w:rsidRDefault="4CFFAD15" w14:paraId="1FF3D126" w14:textId="32891D54">
      <w:pPr>
        <w:pStyle w:val="Normal"/>
        <w:jc w:val="center"/>
      </w:pPr>
      <w:r>
        <w:drawing>
          <wp:inline wp14:editId="3D350602" wp14:anchorId="345B8DC3">
            <wp:extent cx="4895850" cy="3712686"/>
            <wp:effectExtent l="0" t="0" r="0" b="0"/>
            <wp:docPr id="3267410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fababa538045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71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RDefault="4CFFAD15" w14:paraId="75E8BBBB" w14:textId="32C60BBD">
      <w:r>
        <w:br w:type="page"/>
      </w:r>
    </w:p>
    <w:p w:rsidR="4CFFAD15" w:rsidP="4CFFAD15" w:rsidRDefault="4CFFAD15" w14:paraId="05D94B67" w14:textId="38018336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  <w:r w:rsidRPr="4CFFAD15" w:rsidR="4CFFAD15">
        <w:rPr>
          <w:rFonts w:ascii="Microsoft JhengHei" w:hAnsi="Microsoft JhengHei" w:eastAsia="Microsoft JhengHei" w:cs="Microsoft JhengHei"/>
          <w:sz w:val="40"/>
          <w:szCs w:val="40"/>
        </w:rPr>
        <w:t>Gaussian Filter</w:t>
      </w:r>
    </w:p>
    <w:p w:rsidR="4CFFAD15" w:rsidP="4CFFAD15" w:rsidRDefault="4CFFAD15" w14:paraId="59E527B9" w14:textId="389156CD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</w:p>
    <w:p w:rsidR="4CFFAD15" w:rsidP="4CFFAD15" w:rsidRDefault="4CFFAD15" w14:paraId="4876C36D" w14:textId="31D6A039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 xml:space="preserve">根據公式 </w:t>
      </w:r>
      <w:r>
        <w:drawing>
          <wp:inline wp14:editId="461145F3" wp14:anchorId="631B8763">
            <wp:extent cx="933450" cy="417423"/>
            <wp:effectExtent l="0" t="0" r="0" b="0"/>
            <wp:docPr id="17121843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423280fe8f46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41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 xml:space="preserve"> 建立 Gaussian Kernel 並正規化。</w:t>
      </w:r>
    </w:p>
    <w:p w:rsidR="4CFFAD15" w:rsidP="4CFFAD15" w:rsidRDefault="4CFFAD15" w14:paraId="2C033CCB" w14:textId="148515ED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 xml:space="preserve">sigma 值設定根據 </w:t>
      </w: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mask 的</w:t>
      </w: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大小計算</w:t>
      </w: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 xml:space="preserve"> 。</w:t>
      </w:r>
    </w:p>
    <w:p w:rsidR="4CFFAD15" w:rsidP="4CFFAD15" w:rsidRDefault="4CFFAD15" w14:paraId="4CD51A76" w14:textId="4E040866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 xml:space="preserve">3x3-&gt;0.8 </w:t>
      </w:r>
    </w:p>
    <w:p w:rsidR="4CFFAD15" w:rsidP="4CFFAD15" w:rsidRDefault="4CFFAD15" w14:paraId="50A6208D" w14:textId="11A01D9A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5x5-&gt;1.1</w:t>
      </w:r>
    </w:p>
    <w:p w:rsidR="4CFFAD15" w:rsidP="4CFFAD15" w:rsidRDefault="4CFFAD15" w14:paraId="1CB3B3B1" w14:textId="0DECDDD9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7x7-&gt;1.4</w:t>
      </w:r>
    </w:p>
    <w:p w:rsidR="4CFFAD15" w:rsidP="4CFFAD15" w:rsidRDefault="4CFFAD15" w14:paraId="0744383B" w14:textId="5B1C6B44">
      <w:pPr>
        <w:pStyle w:val="Normal"/>
        <w:jc w:val="center"/>
      </w:pPr>
      <w:r>
        <w:drawing>
          <wp:inline wp14:editId="6C06C668" wp14:anchorId="788FC942">
            <wp:extent cx="4572000" cy="523875"/>
            <wp:effectExtent l="0" t="0" r="0" b="0"/>
            <wp:docPr id="203221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b871e8a75447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P="4CFFAD15" w:rsidRDefault="4CFFAD15" w14:paraId="62C04B7B" w14:textId="79485ACF">
      <w:pPr>
        <w:pStyle w:val="Normal"/>
        <w:jc w:val="center"/>
      </w:pPr>
      <w:r>
        <w:drawing>
          <wp:inline wp14:editId="49E456ED" wp14:anchorId="30206174">
            <wp:extent cx="4572000" cy="4095750"/>
            <wp:effectExtent l="0" t="0" r="0" b="0"/>
            <wp:docPr id="19107339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2be486e3d744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RDefault="4CFFAD15" w14:paraId="6BCFEB85" w14:textId="3BCEA3F5">
      <w:r>
        <w:br w:type="page"/>
      </w:r>
    </w:p>
    <w:p w:rsidR="4CFFAD15" w:rsidP="4CFFAD15" w:rsidRDefault="4CFFAD15" w14:paraId="54920AF8" w14:textId="5A57CC33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 xml:space="preserve">將 mask 內所有像素乘上對應 Gaussian </w:t>
      </w: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Kernel 的</w:t>
      </w: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係數並相加計算出像素值。</w:t>
      </w:r>
    </w:p>
    <w:p w:rsidR="4CFFAD15" w:rsidP="4CFFAD15" w:rsidRDefault="4CFFAD15" w14:paraId="56B32FEC" w14:textId="003358CC">
      <w:pPr>
        <w:pStyle w:val="Normal"/>
        <w:jc w:val="center"/>
      </w:pPr>
      <w:r>
        <w:drawing>
          <wp:inline wp14:editId="08BC5117" wp14:anchorId="43D27D35">
            <wp:extent cx="4572000" cy="3171825"/>
            <wp:effectExtent l="0" t="0" r="0" b="0"/>
            <wp:docPr id="571179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a016576e1740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P="4CFFAD15" w:rsidRDefault="4CFFAD15" w14:paraId="196018E4" w14:textId="5E4DB6A1">
      <w:pPr>
        <w:pStyle w:val="Normal"/>
        <w:jc w:val="center"/>
      </w:pPr>
    </w:p>
    <w:p w:rsidR="4CFFAD15" w:rsidRDefault="4CFFAD15" w14:paraId="18820DB2" w14:textId="13C4DC79">
      <w:r>
        <w:br w:type="page"/>
      </w:r>
    </w:p>
    <w:p w:rsidR="4CFFAD15" w:rsidP="4CFFAD15" w:rsidRDefault="4CFFAD15" w14:paraId="64C3E0B6" w14:textId="543688AA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  <w:r w:rsidRPr="4CFFAD15" w:rsidR="4CFFAD15">
        <w:rPr>
          <w:rFonts w:ascii="Microsoft JhengHei" w:hAnsi="Microsoft JhengHei" w:eastAsia="Microsoft JhengHei" w:cs="Microsoft JhengHei"/>
          <w:sz w:val="40"/>
          <w:szCs w:val="40"/>
        </w:rPr>
        <w:t>結果圖片</w:t>
      </w:r>
    </w:p>
    <w:p w:rsidR="4CFFAD15" w:rsidP="4CFFAD15" w:rsidRDefault="4CFFAD15" w14:paraId="55BC39EE" w14:textId="591890AB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House256_noise</w:t>
      </w:r>
    </w:p>
    <w:p w:rsidR="4CFFAD15" w:rsidP="4CFFAD15" w:rsidRDefault="4CFFAD15" w14:paraId="43CE9544" w14:textId="72F5394A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Mean 3x3</w:t>
      </w:r>
    </w:p>
    <w:p w:rsidR="4CFFAD15" w:rsidP="4CFFAD15" w:rsidRDefault="4CFFAD15" w14:paraId="30982CA8" w14:textId="1765DF04">
      <w:pPr>
        <w:pStyle w:val="Normal"/>
        <w:jc w:val="center"/>
      </w:pPr>
      <w:r>
        <w:drawing>
          <wp:inline wp14:editId="4E61DE34" wp14:anchorId="425E85A0">
            <wp:extent cx="2438400" cy="2438400"/>
            <wp:effectExtent l="0" t="0" r="0" b="0"/>
            <wp:docPr id="9299678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27d2525eb046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5612300" wp14:anchorId="6471120C">
            <wp:extent cx="2438400" cy="2438400"/>
            <wp:effectExtent l="0" t="0" r="0" b="0"/>
            <wp:docPr id="11072079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4210f5d9fa47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P="4CFFAD15" w:rsidRDefault="4CFFAD15" w14:paraId="5D7BF4A6" w14:textId="35C6C4F1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Mean 7x7</w:t>
      </w:r>
    </w:p>
    <w:p w:rsidR="4CFFAD15" w:rsidP="4CFFAD15" w:rsidRDefault="4CFFAD15" w14:paraId="4111780D" w14:textId="3513244A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  <w:r>
        <w:drawing>
          <wp:inline wp14:editId="085617A1" wp14:anchorId="0FCCA848">
            <wp:extent cx="2438400" cy="2438400"/>
            <wp:effectExtent l="0" t="0" r="0" b="0"/>
            <wp:docPr id="1434592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745401827842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80349EE" wp14:anchorId="785F440C">
            <wp:extent cx="2438400" cy="2438400"/>
            <wp:effectExtent l="0" t="0" r="0" b="0"/>
            <wp:docPr id="224710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1366981a4b45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RDefault="4CFFAD15" w14:paraId="2517704B" w14:textId="219DC25F">
      <w:r>
        <w:br w:type="page"/>
      </w:r>
    </w:p>
    <w:p w:rsidR="4CFFAD15" w:rsidP="4CFFAD15" w:rsidRDefault="4CFFAD15" w14:paraId="601192FE" w14:textId="2FA02D65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Median 3x3</w:t>
      </w:r>
    </w:p>
    <w:p w:rsidR="4CFFAD15" w:rsidP="4CFFAD15" w:rsidRDefault="4CFFAD15" w14:paraId="7CD76037" w14:textId="6C90498C">
      <w:pPr>
        <w:pStyle w:val="Normal"/>
        <w:jc w:val="center"/>
      </w:pPr>
      <w:r>
        <w:drawing>
          <wp:inline wp14:editId="5F7E8A09" wp14:anchorId="596E4245">
            <wp:extent cx="2438400" cy="2438400"/>
            <wp:effectExtent l="0" t="0" r="0" b="0"/>
            <wp:docPr id="1540366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bc5fe0d0b44d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CEBFC8A" wp14:anchorId="1849350F">
            <wp:extent cx="2438400" cy="2438400"/>
            <wp:effectExtent l="0" t="0" r="0" b="0"/>
            <wp:docPr id="126959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3c1425a5e140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P="4CFFAD15" w:rsidRDefault="4CFFAD15" w14:paraId="6FE993E2" w14:textId="6055CCFF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Median 7x7</w:t>
      </w:r>
    </w:p>
    <w:p w:rsidR="4CFFAD15" w:rsidP="4CFFAD15" w:rsidRDefault="4CFFAD15" w14:paraId="5AE5C6AA" w14:textId="58B2F637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  <w:r>
        <w:drawing>
          <wp:inline wp14:editId="47FD9919" wp14:anchorId="27A9A929">
            <wp:extent cx="2438400" cy="2438400"/>
            <wp:effectExtent l="0" t="0" r="0" b="0"/>
            <wp:docPr id="20511706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749fefc5aa4a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9709A0B" wp14:anchorId="260BBD29">
            <wp:extent cx="2438400" cy="2438400"/>
            <wp:effectExtent l="0" t="0" r="0" b="0"/>
            <wp:docPr id="53171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23d76672524c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P="4CFFAD15" w:rsidRDefault="4CFFAD15" w14:paraId="28FB8797" w14:textId="524EE142">
      <w:pPr>
        <w:pStyle w:val="Normal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Gaussian 5x5</w:t>
      </w:r>
    </w:p>
    <w:p w:rsidR="4CFFAD15" w:rsidP="4CFFAD15" w:rsidRDefault="4CFFAD15" w14:paraId="7637E62F" w14:textId="78225D79">
      <w:pPr>
        <w:pStyle w:val="Normal"/>
        <w:jc w:val="center"/>
      </w:pPr>
      <w:r>
        <w:drawing>
          <wp:inline wp14:editId="33CEFDC1" wp14:anchorId="400EFE78">
            <wp:extent cx="2438400" cy="2438400"/>
            <wp:effectExtent l="0" t="0" r="0" b="0"/>
            <wp:docPr id="8134328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8418bc822841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94010D8" wp14:anchorId="53EACED6">
            <wp:extent cx="2438400" cy="2438400"/>
            <wp:effectExtent l="0" t="0" r="0" b="0"/>
            <wp:docPr id="7516834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077dad69c543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RDefault="4CFFAD15" w14:paraId="60308137" w14:textId="3FDE5F2B">
      <w:r>
        <w:br w:type="page"/>
      </w:r>
    </w:p>
    <w:p w:rsidR="4CFFAD15" w:rsidP="4CFFAD15" w:rsidRDefault="4CFFAD15" w14:paraId="7227FA1F" w14:textId="4E1B8213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Lena_gray</w:t>
      </w:r>
    </w:p>
    <w:p w:rsidR="4CFFAD15" w:rsidP="4CFFAD15" w:rsidRDefault="4CFFAD15" w14:paraId="119671C6" w14:textId="3D0231D7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Mean 3x3</w:t>
      </w:r>
    </w:p>
    <w:p w:rsidR="4CFFAD15" w:rsidP="4CFFAD15" w:rsidRDefault="4CFFAD15" w14:paraId="045F6ECF" w14:textId="30FE9194">
      <w:pPr>
        <w:pStyle w:val="Normal"/>
        <w:jc w:val="center"/>
      </w:pPr>
      <w:r>
        <w:drawing>
          <wp:inline wp14:editId="3481A3ED" wp14:anchorId="4184217D">
            <wp:extent cx="4572000" cy="4572000"/>
            <wp:effectExtent l="0" t="0" r="0" b="0"/>
            <wp:docPr id="1861074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fce8c1352347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405A59B" wp14:anchorId="1226F8ED">
            <wp:extent cx="4572000" cy="4572000"/>
            <wp:effectExtent l="0" t="0" r="0" b="0"/>
            <wp:docPr id="1727438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58386a299441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RDefault="4CFFAD15" w14:paraId="714AC4A2" w14:textId="640638B8">
      <w:r>
        <w:br w:type="page"/>
      </w:r>
    </w:p>
    <w:p w:rsidR="4CFFAD15" w:rsidP="4CFFAD15" w:rsidRDefault="4CFFAD15" w14:paraId="2F79C4E5" w14:textId="0932B842">
      <w:pPr>
        <w:pStyle w:val="Normal"/>
        <w:jc w:val="center"/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Mean 7x7</w:t>
      </w:r>
    </w:p>
    <w:p w:rsidR="4CFFAD15" w:rsidP="4CFFAD15" w:rsidRDefault="4CFFAD15" w14:paraId="0B2CAA06" w14:textId="718CA4F7">
      <w:pPr>
        <w:pStyle w:val="Normal"/>
        <w:jc w:val="center"/>
      </w:pPr>
      <w:r>
        <w:drawing>
          <wp:inline wp14:editId="00F450AB" wp14:anchorId="22D641DC">
            <wp:extent cx="4572000" cy="4572000"/>
            <wp:effectExtent l="0" t="0" r="0" b="0"/>
            <wp:docPr id="526939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50feb755a047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1E10CFF" wp14:anchorId="76FF0A40">
            <wp:extent cx="4572000" cy="4572000"/>
            <wp:effectExtent l="0" t="0" r="0" b="0"/>
            <wp:docPr id="393079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4f0fd9b6164b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RDefault="4CFFAD15" w14:paraId="6C0184FF" w14:textId="4E9C3C6A">
      <w:r>
        <w:br w:type="page"/>
      </w:r>
    </w:p>
    <w:p w:rsidR="4CFFAD15" w:rsidP="4CFFAD15" w:rsidRDefault="4CFFAD15" w14:paraId="5A7A5B64" w14:textId="36119A69">
      <w:pPr>
        <w:pStyle w:val="Normal"/>
        <w:jc w:val="center"/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Median 3x3</w:t>
      </w:r>
    </w:p>
    <w:p w:rsidR="4CFFAD15" w:rsidP="4CFFAD15" w:rsidRDefault="4CFFAD15" w14:paraId="001080E7" w14:textId="18492A40">
      <w:pPr>
        <w:pStyle w:val="Normal"/>
        <w:jc w:val="center"/>
      </w:pPr>
      <w:r>
        <w:drawing>
          <wp:inline wp14:editId="293DC70D" wp14:anchorId="4E181757">
            <wp:extent cx="4572000" cy="4572000"/>
            <wp:effectExtent l="0" t="0" r="0" b="0"/>
            <wp:docPr id="1566187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0084998b6f4f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25510AC" wp14:anchorId="60FEB56D">
            <wp:extent cx="4572000" cy="4572000"/>
            <wp:effectExtent l="0" t="0" r="0" b="0"/>
            <wp:docPr id="1340500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0e4c95296e49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RDefault="4CFFAD15" w14:paraId="040BBBEC" w14:textId="6E9D46AF">
      <w:r>
        <w:br w:type="page"/>
      </w:r>
    </w:p>
    <w:p w:rsidR="4CFFAD15" w:rsidP="4CFFAD15" w:rsidRDefault="4CFFAD15" w14:paraId="4009A08A" w14:textId="15064466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Median 7x7</w:t>
      </w:r>
    </w:p>
    <w:p w:rsidR="4CFFAD15" w:rsidP="4CFFAD15" w:rsidRDefault="4CFFAD15" w14:paraId="4E8DE177" w14:textId="77AAA3AC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>
        <w:drawing>
          <wp:inline wp14:editId="055C8671" wp14:anchorId="274A5CCB">
            <wp:extent cx="4572000" cy="4572000"/>
            <wp:effectExtent l="0" t="0" r="0" b="0"/>
            <wp:docPr id="1806118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9b63c883404e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1DAE6B2" wp14:anchorId="045619CE">
            <wp:extent cx="4572000" cy="4572000"/>
            <wp:effectExtent l="0" t="0" r="0" b="0"/>
            <wp:docPr id="2411058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988fe28bcb4e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RDefault="4CFFAD15" w14:paraId="30E8BB60" w14:textId="35A66C4E">
      <w:r>
        <w:br w:type="page"/>
      </w:r>
    </w:p>
    <w:p w:rsidR="4CFFAD15" w:rsidP="4CFFAD15" w:rsidRDefault="4CFFAD15" w14:paraId="32296A54" w14:textId="524EE142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Gaussian 5x5</w:t>
      </w:r>
    </w:p>
    <w:p w:rsidR="4CFFAD15" w:rsidP="4CFFAD15" w:rsidRDefault="4CFFAD15" w14:paraId="724622CE" w14:textId="507E3A50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>
        <w:drawing>
          <wp:inline wp14:editId="0F1606C8" wp14:anchorId="0CD01F80">
            <wp:extent cx="4572000" cy="4572000"/>
            <wp:effectExtent l="0" t="0" r="0" b="0"/>
            <wp:docPr id="149441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557a6e820a4c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98F5296" wp14:anchorId="5BFF0080">
            <wp:extent cx="4572000" cy="4572000"/>
            <wp:effectExtent l="0" t="0" r="0" b="0"/>
            <wp:docPr id="16150531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cd984b01044e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RDefault="4CFFAD15" w14:paraId="13059BF9" w14:textId="6B290B24">
      <w:r>
        <w:br w:type="page"/>
      </w:r>
    </w:p>
    <w:p w:rsidR="4CFFAD15" w:rsidP="4CFFAD15" w:rsidRDefault="4CFFAD15" w14:paraId="5FA0BFEB" w14:textId="6496BF57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Mandrill_gray</w:t>
      </w:r>
    </w:p>
    <w:p w:rsidR="4CFFAD15" w:rsidP="4CFFAD15" w:rsidRDefault="4CFFAD15" w14:paraId="1546E475" w14:textId="3D0231D7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Mean 3x3</w:t>
      </w:r>
    </w:p>
    <w:p w:rsidR="4CFFAD15" w:rsidP="4CFFAD15" w:rsidRDefault="4CFFAD15" w14:paraId="6F7D61B9" w14:textId="5D54E74F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>
        <w:drawing>
          <wp:inline wp14:editId="67966ABD" wp14:anchorId="2010E0F2">
            <wp:extent cx="4572000" cy="4572000"/>
            <wp:effectExtent l="0" t="0" r="0" b="0"/>
            <wp:docPr id="1918477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ebbb4942d842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227C4FF" wp14:anchorId="79D4C875">
            <wp:extent cx="4572000" cy="4572000"/>
            <wp:effectExtent l="0" t="0" r="0" b="0"/>
            <wp:docPr id="703713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441b5e379f4d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RDefault="4CFFAD15" w14:paraId="4995D6E5" w14:textId="6CC7A278">
      <w:r>
        <w:br w:type="page"/>
      </w:r>
    </w:p>
    <w:p w:rsidR="4CFFAD15" w:rsidP="4CFFAD15" w:rsidRDefault="4CFFAD15" w14:paraId="0B6C870B" w14:textId="5F65F9A6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Mean 7x7</w:t>
      </w:r>
    </w:p>
    <w:p w:rsidR="4CFFAD15" w:rsidP="4CFFAD15" w:rsidRDefault="4CFFAD15" w14:paraId="456E770F" w14:textId="77A396D7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>
        <w:drawing>
          <wp:inline wp14:editId="678F8D0B" wp14:anchorId="5C58BAFB">
            <wp:extent cx="4572000" cy="4572000"/>
            <wp:effectExtent l="0" t="0" r="0" b="0"/>
            <wp:docPr id="632546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6f177a82fc44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740E399" wp14:anchorId="54EC88D9">
            <wp:extent cx="4572000" cy="4572000"/>
            <wp:effectExtent l="0" t="0" r="0" b="0"/>
            <wp:docPr id="6376059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a28a724ac143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RDefault="4CFFAD15" w14:paraId="29D3A778" w14:textId="5A58E547">
      <w:r>
        <w:br w:type="page"/>
      </w:r>
    </w:p>
    <w:p w:rsidR="4CFFAD15" w:rsidP="4CFFAD15" w:rsidRDefault="4CFFAD15" w14:paraId="0B0B9E28" w14:textId="3D4EA611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Median 3x3</w:t>
      </w:r>
    </w:p>
    <w:p w:rsidR="4CFFAD15" w:rsidP="4CFFAD15" w:rsidRDefault="4CFFAD15" w14:paraId="666F38C3" w14:textId="7FC49D94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>
        <w:drawing>
          <wp:inline wp14:editId="74202FB6" wp14:anchorId="4B7A14B3">
            <wp:extent cx="4572000" cy="4572000"/>
            <wp:effectExtent l="0" t="0" r="0" b="0"/>
            <wp:docPr id="1827940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211d85817049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3D46EE7" wp14:anchorId="0B151708">
            <wp:extent cx="4572000" cy="4572000"/>
            <wp:effectExtent l="0" t="0" r="0" b="0"/>
            <wp:docPr id="1749878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81a2406e674b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RDefault="4CFFAD15" w14:paraId="46AABE7B" w14:textId="48309DB7">
      <w:r>
        <w:br w:type="page"/>
      </w:r>
    </w:p>
    <w:p w:rsidR="4CFFAD15" w:rsidP="4CFFAD15" w:rsidRDefault="4CFFAD15" w14:paraId="47B6F6A1" w14:textId="5B4DD0FC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Median 7x7</w:t>
      </w:r>
    </w:p>
    <w:p w:rsidR="4CFFAD15" w:rsidP="4CFFAD15" w:rsidRDefault="4CFFAD15" w14:paraId="3DE23A1C" w14:textId="33643D89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>
        <w:drawing>
          <wp:inline wp14:editId="322ABEE9" wp14:anchorId="539DA261">
            <wp:extent cx="4572000" cy="4572000"/>
            <wp:effectExtent l="0" t="0" r="0" b="0"/>
            <wp:docPr id="1730867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5e9208d02549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CB6B8DE" wp14:anchorId="30CD990D">
            <wp:extent cx="4572000" cy="4572000"/>
            <wp:effectExtent l="0" t="0" r="0" b="0"/>
            <wp:docPr id="56513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bc4714361740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RDefault="4CFFAD15" w14:paraId="1E36D445" w14:textId="089D3875">
      <w:r>
        <w:br w:type="page"/>
      </w:r>
    </w:p>
    <w:p w:rsidR="4CFFAD15" w:rsidP="4CFFAD15" w:rsidRDefault="4CFFAD15" w14:paraId="235F8F17" w14:textId="62EC92A1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Gaussian 5x5</w:t>
      </w:r>
    </w:p>
    <w:p w:rsidR="4CFFAD15" w:rsidP="4CFFAD15" w:rsidRDefault="4CFFAD15" w14:paraId="7FC8BF93" w14:textId="319F45D2">
      <w:pPr>
        <w:pStyle w:val="Normal"/>
        <w:jc w:val="center"/>
      </w:pPr>
      <w:r>
        <w:drawing>
          <wp:inline wp14:editId="7851BA68" wp14:anchorId="0C75F885">
            <wp:extent cx="4572000" cy="4572000"/>
            <wp:effectExtent l="0" t="0" r="0" b="0"/>
            <wp:docPr id="1410956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3f2b3535d745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94B3C81" wp14:anchorId="11F51E5D">
            <wp:extent cx="4572000" cy="4572000"/>
            <wp:effectExtent l="0" t="0" r="0" b="0"/>
            <wp:docPr id="12760317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1ec6c3ffc44e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RDefault="4CFFAD15" w14:paraId="00F48918" w14:textId="0BB93544">
      <w:r>
        <w:br w:type="page"/>
      </w:r>
    </w:p>
    <w:p w:rsidR="4CFFAD15" w:rsidP="4CFFAD15" w:rsidRDefault="4CFFAD15" w14:paraId="7CAB0B8E" w14:textId="3EEE4CC6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Peppers_noise</w:t>
      </w:r>
    </w:p>
    <w:p w:rsidR="4CFFAD15" w:rsidP="4CFFAD15" w:rsidRDefault="4CFFAD15" w14:paraId="48181A7F" w14:textId="3D0231D7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Mean 3x3</w:t>
      </w:r>
    </w:p>
    <w:p w:rsidR="4CFFAD15" w:rsidP="4CFFAD15" w:rsidRDefault="4CFFAD15" w14:paraId="6C99CE6B" w14:textId="45572686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>
        <w:drawing>
          <wp:inline wp14:editId="451B9306" wp14:anchorId="2F4DCDB4">
            <wp:extent cx="4572000" cy="4572000"/>
            <wp:effectExtent l="0" t="0" r="0" b="0"/>
            <wp:docPr id="1019386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bb46e5baee4a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58273B1" wp14:anchorId="4A4EF05E">
            <wp:extent cx="4572000" cy="4572000"/>
            <wp:effectExtent l="0" t="0" r="0" b="0"/>
            <wp:docPr id="1577112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4585b8786d44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RDefault="4CFFAD15" w14:paraId="1B1E7236" w14:textId="361AB1E6">
      <w:r>
        <w:br w:type="page"/>
      </w:r>
    </w:p>
    <w:p w:rsidR="4CFFAD15" w:rsidP="4CFFAD15" w:rsidRDefault="4CFFAD15" w14:paraId="3CEBA6CE" w14:textId="63FBB719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Mean 7x7</w:t>
      </w:r>
    </w:p>
    <w:p w:rsidR="4CFFAD15" w:rsidP="4CFFAD15" w:rsidRDefault="4CFFAD15" w14:paraId="48D5C1FD" w14:textId="7793EFC9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>
        <w:drawing>
          <wp:inline wp14:editId="6D1DB0AE" wp14:anchorId="4D2EAD3F">
            <wp:extent cx="4572000" cy="4572000"/>
            <wp:effectExtent l="0" t="0" r="0" b="0"/>
            <wp:docPr id="1968404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dd258d968646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6806CE1" wp14:anchorId="040CEC36">
            <wp:extent cx="4572000" cy="4572000"/>
            <wp:effectExtent l="0" t="0" r="0" b="0"/>
            <wp:docPr id="413021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276fb1f4f642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RDefault="4CFFAD15" w14:paraId="576D2482" w14:textId="6975A225">
      <w:r>
        <w:br w:type="page"/>
      </w:r>
    </w:p>
    <w:p w:rsidR="4CFFAD15" w:rsidP="4CFFAD15" w:rsidRDefault="4CFFAD15" w14:paraId="47F8DB72" w14:textId="019CC3A1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Median 3x3</w:t>
      </w:r>
    </w:p>
    <w:p w:rsidR="4CFFAD15" w:rsidP="4CFFAD15" w:rsidRDefault="4CFFAD15" w14:paraId="453F23C4" w14:textId="4722ED45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>
        <w:drawing>
          <wp:inline wp14:editId="14C0893C" wp14:anchorId="70692FFB">
            <wp:extent cx="4572000" cy="4572000"/>
            <wp:effectExtent l="0" t="0" r="0" b="0"/>
            <wp:docPr id="678550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e9a2785e2740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4FBF851" wp14:anchorId="0F8C4511">
            <wp:extent cx="4572000" cy="4572000"/>
            <wp:effectExtent l="0" t="0" r="0" b="0"/>
            <wp:docPr id="1465620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9202e725ed4f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RDefault="4CFFAD15" w14:paraId="7C1BE50B" w14:textId="236AF65B">
      <w:r>
        <w:br w:type="page"/>
      </w:r>
    </w:p>
    <w:p w:rsidR="4CFFAD15" w:rsidP="4CFFAD15" w:rsidRDefault="4CFFAD15" w14:paraId="5C0294D2" w14:textId="674B8023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Median 7x7</w:t>
      </w:r>
    </w:p>
    <w:p w:rsidR="4CFFAD15" w:rsidP="4CFFAD15" w:rsidRDefault="4CFFAD15" w14:paraId="42E003C1" w14:textId="46EE8552">
      <w:pPr>
        <w:pStyle w:val="Normal"/>
        <w:jc w:val="center"/>
        <w:rPr>
          <w:rFonts w:ascii="Microsoft JhengHei" w:hAnsi="Microsoft JhengHei" w:eastAsia="Microsoft JhengHei" w:cs="Microsoft JhengHei"/>
          <w:sz w:val="32"/>
          <w:szCs w:val="32"/>
        </w:rPr>
      </w:pPr>
      <w:r>
        <w:drawing>
          <wp:inline wp14:editId="55710C20" wp14:anchorId="308A0F46">
            <wp:extent cx="4572000" cy="4572000"/>
            <wp:effectExtent l="0" t="0" r="0" b="0"/>
            <wp:docPr id="769798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cd116d3b614a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CF23BF5" wp14:anchorId="49C2C8CF">
            <wp:extent cx="4572000" cy="4572000"/>
            <wp:effectExtent l="0" t="0" r="0" b="0"/>
            <wp:docPr id="375682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713a0b8bca44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RDefault="4CFFAD15" w14:paraId="54C7276F" w14:textId="3F84AF6B">
      <w:r>
        <w:br w:type="page"/>
      </w:r>
    </w:p>
    <w:p w:rsidR="4CFFAD15" w:rsidP="4CFFAD15" w:rsidRDefault="4CFFAD15" w14:paraId="2EA1F885" w14:textId="7E9C3F45">
      <w:pPr>
        <w:pStyle w:val="Normal"/>
        <w:jc w:val="center"/>
      </w:pPr>
      <w:r w:rsidRPr="4CFFAD15" w:rsidR="4CFFAD15">
        <w:rPr>
          <w:rFonts w:ascii="Microsoft JhengHei" w:hAnsi="Microsoft JhengHei" w:eastAsia="Microsoft JhengHei" w:cs="Microsoft JhengHei"/>
          <w:sz w:val="32"/>
          <w:szCs w:val="32"/>
        </w:rPr>
        <w:t>Gaussian 5x5</w:t>
      </w:r>
      <w:r>
        <w:drawing>
          <wp:inline wp14:editId="62580F39" wp14:anchorId="65E96E5B">
            <wp:extent cx="4572000" cy="4572000"/>
            <wp:effectExtent l="0" t="0" r="0" b="0"/>
            <wp:docPr id="1814851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1e0b2315dc47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BB46E64" wp14:anchorId="0D543A6C">
            <wp:extent cx="4572000" cy="4572000"/>
            <wp:effectExtent l="0" t="0" r="0" b="0"/>
            <wp:docPr id="527448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02665b6f8a44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FAD15" w:rsidP="4CFFAD15" w:rsidRDefault="4CFFAD15" w14:paraId="02900646" w14:textId="74CE8DA8">
      <w:pPr>
        <w:pStyle w:val="Normal"/>
        <w:jc w:val="center"/>
      </w:pPr>
    </w:p>
    <w:sectPr>
      <w:pgSz w:w="11906" w:h="16838" w:orient="portrait"/>
      <w:pgMar w:top="1440" w:right="1440" w:bottom="1440" w:left="1440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trackRevisions w:val="false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989B801"/>
    <w:rsid w:val="295F8511"/>
    <w:rsid w:val="4989B801"/>
    <w:rsid w:val="4CFFA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9B801"/>
  <w15:chartTrackingRefBased/>
  <w15:docId w15:val="{7C7537E4-39EB-405C-9512-B16EC2AA438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16.png" Id="R280f2aeeba0f46f6" /><Relationship Type="http://schemas.openxmlformats.org/officeDocument/2006/relationships/image" Target="/media/image17.png" Id="R0b679b8e60804c77" /><Relationship Type="http://schemas.openxmlformats.org/officeDocument/2006/relationships/image" Target="/media/image18.png" Id="R91fababa53804530" /><Relationship Type="http://schemas.openxmlformats.org/officeDocument/2006/relationships/image" Target="/media/image19.png" Id="R24423280fe8f4612" /><Relationship Type="http://schemas.openxmlformats.org/officeDocument/2006/relationships/image" Target="/media/image1a.png" Id="Rb2b871e8a754477e" /><Relationship Type="http://schemas.openxmlformats.org/officeDocument/2006/relationships/image" Target="/media/image1b.png" Id="R7e2be486e3d744e5" /><Relationship Type="http://schemas.openxmlformats.org/officeDocument/2006/relationships/image" Target="/media/image1c.png" Id="Rbca016576e1740ed" /><Relationship Type="http://schemas.openxmlformats.org/officeDocument/2006/relationships/image" Target="/media/image1d.png" Id="Raa27d2525eb04622" /><Relationship Type="http://schemas.openxmlformats.org/officeDocument/2006/relationships/image" Target="/media/image1e.png" Id="R184210f5d9fa4784" /><Relationship Type="http://schemas.openxmlformats.org/officeDocument/2006/relationships/image" Target="/media/image1f.png" Id="R5e74540182784267" /><Relationship Type="http://schemas.openxmlformats.org/officeDocument/2006/relationships/image" Target="/media/image20.png" Id="R4e1366981a4b45a2" /><Relationship Type="http://schemas.openxmlformats.org/officeDocument/2006/relationships/image" Target="/media/image21.png" Id="Rf0bc5fe0d0b44dc2" /><Relationship Type="http://schemas.openxmlformats.org/officeDocument/2006/relationships/image" Target="/media/image22.png" Id="Rea3c1425a5e140c4" /><Relationship Type="http://schemas.openxmlformats.org/officeDocument/2006/relationships/image" Target="/media/image23.png" Id="R27749fefc5aa4acf" /><Relationship Type="http://schemas.openxmlformats.org/officeDocument/2006/relationships/image" Target="/media/image24.png" Id="Raf23d76672524c64" /><Relationship Type="http://schemas.openxmlformats.org/officeDocument/2006/relationships/image" Target="/media/image25.png" Id="R998418bc8228419c" /><Relationship Type="http://schemas.openxmlformats.org/officeDocument/2006/relationships/image" Target="/media/image26.png" Id="Rb7077dad69c54376" /><Relationship Type="http://schemas.openxmlformats.org/officeDocument/2006/relationships/image" Target="/media/image27.png" Id="Rf8fce8c1352347a2" /><Relationship Type="http://schemas.openxmlformats.org/officeDocument/2006/relationships/image" Target="/media/image28.png" Id="R8d58386a2994410e" /><Relationship Type="http://schemas.openxmlformats.org/officeDocument/2006/relationships/image" Target="/media/image29.png" Id="R2150feb755a04748" /><Relationship Type="http://schemas.openxmlformats.org/officeDocument/2006/relationships/image" Target="/media/image2a.png" Id="R9b4f0fd9b6164b5c" /><Relationship Type="http://schemas.openxmlformats.org/officeDocument/2006/relationships/image" Target="/media/image2b.png" Id="Rce0084998b6f4f61" /><Relationship Type="http://schemas.openxmlformats.org/officeDocument/2006/relationships/image" Target="/media/image2c.png" Id="R030e4c95296e49f3" /><Relationship Type="http://schemas.openxmlformats.org/officeDocument/2006/relationships/image" Target="/media/image2d.png" Id="R659b63c883404e30" /><Relationship Type="http://schemas.openxmlformats.org/officeDocument/2006/relationships/image" Target="/media/image2e.png" Id="Raf988fe28bcb4e71" /><Relationship Type="http://schemas.openxmlformats.org/officeDocument/2006/relationships/image" Target="/media/image2f.png" Id="Rda557a6e820a4cac" /><Relationship Type="http://schemas.openxmlformats.org/officeDocument/2006/relationships/image" Target="/media/image30.png" Id="R69cd984b01044ee0" /><Relationship Type="http://schemas.openxmlformats.org/officeDocument/2006/relationships/image" Target="/media/image31.png" Id="R0bebbb4942d84228" /><Relationship Type="http://schemas.openxmlformats.org/officeDocument/2006/relationships/image" Target="/media/image32.png" Id="R1b441b5e379f4d87" /><Relationship Type="http://schemas.openxmlformats.org/officeDocument/2006/relationships/image" Target="/media/image33.png" Id="R116f177a82fc44d2" /><Relationship Type="http://schemas.openxmlformats.org/officeDocument/2006/relationships/image" Target="/media/image34.png" Id="R3ca28a724ac1438d" /><Relationship Type="http://schemas.openxmlformats.org/officeDocument/2006/relationships/image" Target="/media/image35.png" Id="R28211d858170499b" /><Relationship Type="http://schemas.openxmlformats.org/officeDocument/2006/relationships/image" Target="/media/image36.png" Id="R6a81a2406e674b50" /><Relationship Type="http://schemas.openxmlformats.org/officeDocument/2006/relationships/image" Target="/media/image37.png" Id="R605e9208d025491d" /><Relationship Type="http://schemas.openxmlformats.org/officeDocument/2006/relationships/image" Target="/media/image38.png" Id="R86bc471436174034" /><Relationship Type="http://schemas.openxmlformats.org/officeDocument/2006/relationships/image" Target="/media/image39.png" Id="Rc73f2b3535d745de" /><Relationship Type="http://schemas.openxmlformats.org/officeDocument/2006/relationships/image" Target="/media/image3a.png" Id="R741ec6c3ffc44e7c" /><Relationship Type="http://schemas.openxmlformats.org/officeDocument/2006/relationships/image" Target="/media/image3b.png" Id="R60bb46e5baee4a5f" /><Relationship Type="http://schemas.openxmlformats.org/officeDocument/2006/relationships/image" Target="/media/image3c.png" Id="Rc04585b8786d44fa" /><Relationship Type="http://schemas.openxmlformats.org/officeDocument/2006/relationships/image" Target="/media/image3d.png" Id="R77dd258d96864651" /><Relationship Type="http://schemas.openxmlformats.org/officeDocument/2006/relationships/image" Target="/media/image3e.png" Id="R4a276fb1f4f6428b" /><Relationship Type="http://schemas.openxmlformats.org/officeDocument/2006/relationships/image" Target="/media/image3f.png" Id="R72e9a2785e27409b" /><Relationship Type="http://schemas.openxmlformats.org/officeDocument/2006/relationships/image" Target="/media/image40.png" Id="R6d9202e725ed4f1e" /><Relationship Type="http://schemas.openxmlformats.org/officeDocument/2006/relationships/image" Target="/media/image41.png" Id="R28cd116d3b614af3" /><Relationship Type="http://schemas.openxmlformats.org/officeDocument/2006/relationships/image" Target="/media/image42.png" Id="R56713a0b8bca4481" /><Relationship Type="http://schemas.openxmlformats.org/officeDocument/2006/relationships/image" Target="/media/image43.png" Id="R681e0b2315dc4763" /><Relationship Type="http://schemas.openxmlformats.org/officeDocument/2006/relationships/image" Target="/media/image44.png" Id="Rfe02665b6f8a449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2023-04-05T13:33:35.1118763Z</dcterms:created>
  <dcterms:modified xsi:type="dcterms:W3CDTF">2023-05-11T13:16:39.9699069Z</dcterms:modified>
  <dc:creator>范 遠皓</dc:creator>
  <lastModifiedBy>范 遠皓</lastModifiedBy>
</coreProperties>
</file>